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04/05/23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work on calorie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